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9918F" w14:textId="7DF80CDA" w:rsidR="00240B18" w:rsidRDefault="00240B18" w:rsidP="00240B18">
      <w:pPr>
        <w:pStyle w:val="Header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4D206E">
        <w:rPr>
          <w:rFonts w:asciiTheme="majorHAnsi" w:hAnsiTheme="majorHAnsi"/>
        </w:rPr>
        <w:t>1</w:t>
      </w:r>
      <w:r>
        <w:rPr>
          <w:rFonts w:asciiTheme="majorHAnsi" w:hAnsiTheme="majorHAnsi"/>
        </w:rPr>
        <w:t xml:space="preserve"> </w:t>
      </w:r>
      <w:r w:rsidRPr="00240B18">
        <w:rPr>
          <w:rFonts w:asciiTheme="majorHAnsi" w:hAnsiTheme="majorHAnsi"/>
          <w:b/>
          <w:bCs/>
        </w:rPr>
        <w:t>Topic Guide.</w:t>
      </w:r>
      <w:r w:rsidRPr="00240B18">
        <w:rPr>
          <w:rFonts w:asciiTheme="majorHAnsi" w:hAnsiTheme="majorHAnsi"/>
        </w:rPr>
        <w:t xml:space="preserve"> Focus group topic guide for investigators.</w:t>
      </w:r>
    </w:p>
    <w:p w14:paraId="575046E5" w14:textId="77777777" w:rsidR="0058632D" w:rsidRPr="00240B18" w:rsidRDefault="0058632D" w:rsidP="0058632D">
      <w:pPr>
        <w:rPr>
          <w:rFonts w:ascii="Calibri" w:hAnsi="Calibri"/>
          <w:bCs/>
          <w:iCs/>
        </w:rPr>
      </w:pPr>
    </w:p>
    <w:p w14:paraId="3DBCB44E" w14:textId="40711875" w:rsidR="0058632D" w:rsidRDefault="00016FD3" w:rsidP="0058632D">
      <w:pPr>
        <w:rPr>
          <w:rFonts w:ascii="Calibri" w:hAnsi="Calibri"/>
          <w:b/>
          <w:i/>
          <w:u w:val="single"/>
        </w:rPr>
      </w:pPr>
      <w:r>
        <w:rPr>
          <w:rFonts w:ascii="Calibri" w:hAnsi="Calibri"/>
          <w:b/>
          <w:i/>
          <w:u w:val="single"/>
        </w:rPr>
        <w:t>F</w:t>
      </w:r>
      <w:r w:rsidR="0058632D" w:rsidRPr="00082356">
        <w:rPr>
          <w:rFonts w:ascii="Calibri" w:hAnsi="Calibri"/>
          <w:b/>
          <w:i/>
          <w:u w:val="single"/>
        </w:rPr>
        <w:t>ocus group topic guide for investigator</w:t>
      </w:r>
      <w:r>
        <w:rPr>
          <w:rFonts w:ascii="Calibri" w:hAnsi="Calibri"/>
          <w:b/>
          <w:i/>
          <w:u w:val="single"/>
        </w:rPr>
        <w:t>s</w:t>
      </w:r>
      <w:r w:rsidR="0058632D" w:rsidRPr="00082356">
        <w:rPr>
          <w:rFonts w:ascii="Calibri" w:hAnsi="Calibri"/>
          <w:b/>
          <w:i/>
          <w:u w:val="single"/>
        </w:rPr>
        <w:t>:</w:t>
      </w:r>
    </w:p>
    <w:p w14:paraId="35A4B74C" w14:textId="77777777" w:rsidR="00240B18" w:rsidRPr="00240B18" w:rsidRDefault="00240B18" w:rsidP="00240B18">
      <w:pPr>
        <w:pStyle w:val="Header"/>
        <w:rPr>
          <w:rFonts w:asciiTheme="majorHAnsi" w:hAnsiTheme="majorHAnsi"/>
          <w:i/>
          <w:iCs/>
        </w:rPr>
      </w:pPr>
      <w:r w:rsidRPr="00240B18">
        <w:rPr>
          <w:rFonts w:asciiTheme="majorHAnsi" w:hAnsiTheme="majorHAnsi"/>
          <w:i/>
          <w:iCs/>
        </w:rPr>
        <w:t>September 2019</w:t>
      </w:r>
    </w:p>
    <w:p w14:paraId="219D9689" w14:textId="77777777" w:rsidR="00240B18" w:rsidRPr="00082356" w:rsidRDefault="00240B18" w:rsidP="0058632D">
      <w:pPr>
        <w:rPr>
          <w:rFonts w:ascii="Calibri" w:hAnsi="Calibri"/>
          <w:b/>
          <w:i/>
          <w:u w:val="single"/>
        </w:rPr>
      </w:pPr>
    </w:p>
    <w:p w14:paraId="0C23EA81" w14:textId="23F9CA32" w:rsidR="001F7075" w:rsidRDefault="001F7075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What do people in Town Two normally eat?</w:t>
      </w:r>
    </w:p>
    <w:p w14:paraId="5BC15C2B" w14:textId="77777777" w:rsidR="001F7075" w:rsidRDefault="001F7075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182A5399" w14:textId="77777777" w:rsidR="00CE5124" w:rsidRDefault="00CE5124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2CFA2C5C" w14:textId="5F4251C2" w:rsidR="0058632D" w:rsidRPr="00271CC2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271CC2">
        <w:rPr>
          <w:rFonts w:ascii="Calibri" w:hAnsi="Calibri" w:cs="Arial"/>
          <w:sz w:val="22"/>
          <w:szCs w:val="22"/>
        </w:rPr>
        <w:t>Can you tell me</w:t>
      </w:r>
      <w:r w:rsidR="00CE0BAF">
        <w:rPr>
          <w:rFonts w:ascii="Calibri" w:hAnsi="Calibri" w:cs="Arial"/>
          <w:sz w:val="22"/>
          <w:szCs w:val="22"/>
        </w:rPr>
        <w:t>/us</w:t>
      </w:r>
      <w:r w:rsidRPr="00271CC2">
        <w:rPr>
          <w:rFonts w:ascii="Calibri" w:hAnsi="Calibri" w:cs="Arial"/>
          <w:sz w:val="22"/>
          <w:szCs w:val="22"/>
        </w:rPr>
        <w:t xml:space="preserve"> about what you like to eat and drink?</w:t>
      </w:r>
    </w:p>
    <w:p w14:paraId="14848291" w14:textId="77777777" w:rsidR="0058632D" w:rsidRPr="00271CC2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3A91B08B" w14:textId="77777777" w:rsidR="00271CC2" w:rsidRPr="00271CC2" w:rsidRDefault="00271CC2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32A497DF" w14:textId="0E4772DF" w:rsidR="00271CC2" w:rsidRDefault="00271CC2" w:rsidP="00271CC2">
      <w:pPr>
        <w:pStyle w:val="CommentText"/>
        <w:rPr>
          <w:rFonts w:asciiTheme="majorHAnsi" w:hAnsiTheme="majorHAnsi" w:cs="Arial"/>
          <w:sz w:val="22"/>
          <w:szCs w:val="22"/>
        </w:rPr>
      </w:pPr>
      <w:r w:rsidRPr="00271CC2">
        <w:rPr>
          <w:rFonts w:asciiTheme="majorHAnsi" w:hAnsiTheme="majorHAnsi"/>
          <w:sz w:val="22"/>
          <w:szCs w:val="22"/>
        </w:rPr>
        <w:t>C</w:t>
      </w:r>
      <w:r w:rsidR="0058632D" w:rsidRPr="00271CC2">
        <w:rPr>
          <w:rFonts w:asciiTheme="majorHAnsi" w:hAnsiTheme="majorHAnsi" w:cs="Arial"/>
          <w:sz w:val="22"/>
          <w:szCs w:val="22"/>
        </w:rPr>
        <w:t>an you tell me</w:t>
      </w:r>
      <w:r w:rsidR="00CE0BAF">
        <w:rPr>
          <w:rFonts w:asciiTheme="majorHAnsi" w:hAnsiTheme="majorHAnsi" w:cs="Arial"/>
          <w:sz w:val="22"/>
          <w:szCs w:val="22"/>
        </w:rPr>
        <w:t>/us</w:t>
      </w:r>
      <w:r w:rsidR="0058632D" w:rsidRPr="00271CC2">
        <w:rPr>
          <w:rFonts w:asciiTheme="majorHAnsi" w:hAnsiTheme="majorHAnsi" w:cs="Arial"/>
          <w:sz w:val="22"/>
          <w:szCs w:val="22"/>
        </w:rPr>
        <w:t xml:space="preserve"> about where you buy food and where you eat your meals?</w:t>
      </w:r>
      <w:r w:rsidRPr="00271CC2">
        <w:rPr>
          <w:rFonts w:asciiTheme="majorHAnsi" w:hAnsiTheme="majorHAnsi" w:cs="Arial"/>
          <w:sz w:val="22"/>
          <w:szCs w:val="22"/>
        </w:rPr>
        <w:t xml:space="preserve"> </w:t>
      </w:r>
    </w:p>
    <w:p w14:paraId="6F6302ED" w14:textId="77777777" w:rsidR="00271CC2" w:rsidRDefault="00271CC2" w:rsidP="00271CC2">
      <w:pPr>
        <w:pStyle w:val="CommentText"/>
        <w:rPr>
          <w:rFonts w:asciiTheme="majorHAnsi" w:hAnsiTheme="majorHAnsi" w:cs="Arial"/>
          <w:sz w:val="22"/>
          <w:szCs w:val="22"/>
        </w:rPr>
      </w:pPr>
    </w:p>
    <w:p w14:paraId="447431C9" w14:textId="77777777" w:rsidR="00271CC2" w:rsidRPr="00D74B57" w:rsidRDefault="00271CC2" w:rsidP="00271CC2">
      <w:pPr>
        <w:pStyle w:val="CommentText"/>
        <w:rPr>
          <w:rFonts w:asciiTheme="majorHAnsi" w:hAnsiTheme="majorHAnsi" w:cs="Arial"/>
          <w:sz w:val="22"/>
          <w:szCs w:val="22"/>
        </w:rPr>
      </w:pPr>
    </w:p>
    <w:p w14:paraId="38A6D73E" w14:textId="77777777" w:rsidR="0058632D" w:rsidRPr="00D74B57" w:rsidRDefault="00271CC2" w:rsidP="00271CC2">
      <w:pPr>
        <w:pStyle w:val="CommentText"/>
        <w:rPr>
          <w:rFonts w:asciiTheme="majorHAnsi" w:hAnsiTheme="majorHAnsi"/>
          <w:sz w:val="22"/>
          <w:szCs w:val="22"/>
        </w:rPr>
      </w:pPr>
      <w:r w:rsidRPr="00D74B57">
        <w:rPr>
          <w:rFonts w:asciiTheme="majorHAnsi" w:hAnsiTheme="majorHAnsi" w:cs="Arial"/>
          <w:sz w:val="22"/>
          <w:szCs w:val="22"/>
        </w:rPr>
        <w:t>Who in your households make decisions about meals and what foods you have at home?</w:t>
      </w:r>
    </w:p>
    <w:p w14:paraId="739C3C96" w14:textId="77777777" w:rsidR="0058632D" w:rsidRPr="00D74B57" w:rsidRDefault="0058632D" w:rsidP="0058632D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</w:p>
    <w:p w14:paraId="2B89BDDD" w14:textId="77777777" w:rsidR="0058632D" w:rsidRPr="00D74B57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u w:val="single"/>
        </w:rPr>
      </w:pPr>
    </w:p>
    <w:p w14:paraId="5E458EC4" w14:textId="77777777" w:rsidR="0058632D" w:rsidRPr="00D74B57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D74B57">
        <w:rPr>
          <w:rFonts w:ascii="Calibri" w:hAnsi="Calibri" w:cs="Arial"/>
          <w:sz w:val="22"/>
          <w:szCs w:val="22"/>
        </w:rPr>
        <w:t>Do you think about how much food and drink cost?</w:t>
      </w:r>
    </w:p>
    <w:p w14:paraId="2D82D9FC" w14:textId="77777777" w:rsidR="0058632D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0FF157CA" w14:textId="77777777" w:rsidR="0058632D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38C19F8C" w14:textId="77777777" w:rsidR="0058632D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How do you feel when you eat?</w:t>
      </w:r>
    </w:p>
    <w:p w14:paraId="77129C6A" w14:textId="77777777" w:rsidR="0058632D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2007978E" w14:textId="77777777" w:rsidR="0058632D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5E4DDE9A" w14:textId="77777777" w:rsidR="0058632D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Where did you learn about food?</w:t>
      </w:r>
    </w:p>
    <w:p w14:paraId="6C61A6BD" w14:textId="77777777" w:rsidR="0058632D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794696F8" w14:textId="77777777" w:rsidR="0058632D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241AA11B" w14:textId="77777777" w:rsidR="0058632D" w:rsidRPr="00D74B57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D74B57">
        <w:rPr>
          <w:rFonts w:ascii="Calibri" w:hAnsi="Calibri" w:cs="Arial"/>
          <w:sz w:val="22"/>
          <w:szCs w:val="22"/>
        </w:rPr>
        <w:t>Where do you learn about your health and your body?</w:t>
      </w:r>
    </w:p>
    <w:p w14:paraId="2CA349C6" w14:textId="77777777" w:rsidR="0058632D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0F51F6EA" w14:textId="77777777" w:rsidR="0058632D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6424A2B8" w14:textId="77777777" w:rsidR="00D74B57" w:rsidRDefault="00D74B57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567A3B82" w14:textId="77777777" w:rsidR="00906424" w:rsidRDefault="00271CC2" w:rsidP="0058632D">
      <w:pPr>
        <w:autoSpaceDE w:val="0"/>
        <w:autoSpaceDN w:val="0"/>
        <w:adjustRightInd w:val="0"/>
        <w:jc w:val="both"/>
        <w:rPr>
          <w:rFonts w:ascii="Calibri" w:hAnsi="Calibri" w:cs="Arial"/>
          <w:i/>
          <w:sz w:val="22"/>
          <w:szCs w:val="22"/>
        </w:rPr>
      </w:pPr>
      <w:r w:rsidRPr="00271CC2">
        <w:rPr>
          <w:rFonts w:ascii="Calibri" w:hAnsi="Calibri" w:cs="Arial"/>
          <w:i/>
          <w:sz w:val="22"/>
          <w:szCs w:val="22"/>
        </w:rPr>
        <w:t>I</w:t>
      </w:r>
      <w:r w:rsidR="00906424" w:rsidRPr="00271CC2">
        <w:rPr>
          <w:rFonts w:ascii="Calibri" w:hAnsi="Calibri" w:cs="Arial"/>
          <w:i/>
          <w:sz w:val="22"/>
          <w:szCs w:val="22"/>
        </w:rPr>
        <w:t>nter</w:t>
      </w:r>
      <w:r w:rsidR="00906424">
        <w:rPr>
          <w:rFonts w:ascii="Calibri" w:hAnsi="Calibri" w:cs="Arial"/>
          <w:i/>
          <w:sz w:val="22"/>
          <w:szCs w:val="22"/>
        </w:rPr>
        <w:t>ested in (</w:t>
      </w:r>
      <w:r w:rsidR="00906424" w:rsidRPr="00906424">
        <w:rPr>
          <w:rFonts w:ascii="Calibri" w:hAnsi="Calibri" w:cs="Arial"/>
          <w:i/>
          <w:sz w:val="22"/>
          <w:szCs w:val="22"/>
          <w:u w:val="single"/>
        </w:rPr>
        <w:t>not</w:t>
      </w:r>
      <w:r w:rsidR="00906424">
        <w:rPr>
          <w:rFonts w:ascii="Calibri" w:hAnsi="Calibri" w:cs="Arial"/>
          <w:i/>
          <w:sz w:val="22"/>
          <w:szCs w:val="22"/>
        </w:rPr>
        <w:t xml:space="preserve"> to be used as leading questions):</w:t>
      </w:r>
    </w:p>
    <w:p w14:paraId="2A49D587" w14:textId="77777777" w:rsidR="00906424" w:rsidRPr="00082356" w:rsidRDefault="00906424" w:rsidP="0058632D">
      <w:pPr>
        <w:autoSpaceDE w:val="0"/>
        <w:autoSpaceDN w:val="0"/>
        <w:adjustRightInd w:val="0"/>
        <w:jc w:val="both"/>
        <w:rPr>
          <w:rFonts w:ascii="Calibri" w:hAnsi="Calibri" w:cs="Arial"/>
          <w:i/>
          <w:sz w:val="22"/>
          <w:szCs w:val="22"/>
        </w:rPr>
      </w:pPr>
    </w:p>
    <w:p w14:paraId="6D9153B6" w14:textId="77777777" w:rsidR="0058632D" w:rsidRPr="00082356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u w:val="single"/>
        </w:rPr>
      </w:pPr>
      <w:r w:rsidRPr="00082356">
        <w:rPr>
          <w:rFonts w:ascii="Calibri" w:hAnsi="Calibri" w:cs="Arial"/>
          <w:sz w:val="22"/>
          <w:szCs w:val="22"/>
          <w:u w:val="single"/>
        </w:rPr>
        <w:t>Food &amp; food access</w:t>
      </w:r>
    </w:p>
    <w:p w14:paraId="7B456BBE" w14:textId="77777777" w:rsidR="0058632D" w:rsidRPr="00082356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82356">
        <w:rPr>
          <w:rFonts w:ascii="Calibri" w:hAnsi="Calibri" w:cs="Arial"/>
          <w:sz w:val="22"/>
          <w:szCs w:val="22"/>
        </w:rPr>
        <w:t>Do you think about the food you buy / what type of food do you buy and why?</w:t>
      </w:r>
    </w:p>
    <w:p w14:paraId="31435754" w14:textId="77777777" w:rsidR="0058632D" w:rsidRPr="00082356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82356">
        <w:rPr>
          <w:rFonts w:ascii="Calibri" w:hAnsi="Calibri" w:cs="Arial"/>
          <w:sz w:val="22"/>
          <w:szCs w:val="22"/>
        </w:rPr>
        <w:t>Do you find it hard to find food?</w:t>
      </w:r>
    </w:p>
    <w:p w14:paraId="7F79FC5E" w14:textId="77777777" w:rsidR="0058632D" w:rsidRPr="00C23C62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C23C62">
        <w:rPr>
          <w:rFonts w:ascii="Calibri" w:hAnsi="Calibri" w:cs="Arial"/>
          <w:b/>
          <w:sz w:val="22"/>
          <w:szCs w:val="22"/>
        </w:rPr>
        <w:t>Do you find it hard to afford food?</w:t>
      </w:r>
    </w:p>
    <w:p w14:paraId="05D38D99" w14:textId="77777777" w:rsidR="0058632D" w:rsidRPr="00082356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1FEBEC58" w14:textId="77777777" w:rsidR="0058632D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u w:val="single"/>
        </w:rPr>
      </w:pPr>
      <w:r w:rsidRPr="00082356">
        <w:rPr>
          <w:rFonts w:ascii="Calibri" w:hAnsi="Calibri" w:cs="Arial"/>
          <w:sz w:val="22"/>
          <w:szCs w:val="22"/>
          <w:u w:val="single"/>
        </w:rPr>
        <w:t>Health</w:t>
      </w:r>
    </w:p>
    <w:p w14:paraId="38D6A391" w14:textId="77777777" w:rsidR="0058632D" w:rsidRPr="00C23C62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C23C62">
        <w:rPr>
          <w:rFonts w:ascii="Calibri" w:hAnsi="Calibri" w:cs="Arial"/>
          <w:b/>
          <w:sz w:val="22"/>
          <w:szCs w:val="22"/>
        </w:rPr>
        <w:t>Impact of sugar on overall health, weight gain?</w:t>
      </w:r>
    </w:p>
    <w:p w14:paraId="4B3DA75E" w14:textId="77777777" w:rsidR="0058632D" w:rsidRDefault="0058632D" w:rsidP="0058632D">
      <w:pPr>
        <w:rPr>
          <w:rFonts w:ascii="Calibri" w:hAnsi="Calibri" w:cs="Arial"/>
          <w:sz w:val="22"/>
          <w:szCs w:val="22"/>
        </w:rPr>
      </w:pPr>
      <w:r w:rsidRPr="00082356">
        <w:rPr>
          <w:rFonts w:ascii="Calibri" w:hAnsi="Calibri" w:cs="Arial"/>
          <w:sz w:val="22"/>
          <w:szCs w:val="22"/>
        </w:rPr>
        <w:t>Do you think about the food you eat being linked to your health?</w:t>
      </w:r>
    </w:p>
    <w:p w14:paraId="174AA3FB" w14:textId="77777777" w:rsidR="00906424" w:rsidRPr="00C23C62" w:rsidRDefault="00906424" w:rsidP="0058632D">
      <w:pPr>
        <w:rPr>
          <w:rFonts w:ascii="Calibri" w:hAnsi="Calibri" w:cs="Arial"/>
          <w:b/>
          <w:sz w:val="22"/>
          <w:szCs w:val="22"/>
        </w:rPr>
      </w:pPr>
      <w:r w:rsidRPr="00C23C62">
        <w:rPr>
          <w:rFonts w:ascii="Calibri" w:hAnsi="Calibri" w:cs="Arial"/>
          <w:b/>
          <w:sz w:val="22"/>
          <w:szCs w:val="22"/>
        </w:rPr>
        <w:t>Do you notice health campaigns or messaging?</w:t>
      </w:r>
    </w:p>
    <w:p w14:paraId="25819E11" w14:textId="77777777" w:rsidR="00906424" w:rsidRPr="00C23C62" w:rsidRDefault="00906424" w:rsidP="0058632D">
      <w:pPr>
        <w:rPr>
          <w:rFonts w:ascii="Calibri" w:hAnsi="Calibri" w:cs="Arial"/>
          <w:b/>
          <w:sz w:val="22"/>
          <w:szCs w:val="22"/>
        </w:rPr>
      </w:pPr>
      <w:r w:rsidRPr="00C23C62">
        <w:rPr>
          <w:rFonts w:ascii="Calibri" w:hAnsi="Calibri" w:cs="Arial"/>
          <w:b/>
          <w:sz w:val="22"/>
          <w:szCs w:val="22"/>
        </w:rPr>
        <w:t>Do health messages change your behaviour?</w:t>
      </w:r>
    </w:p>
    <w:p w14:paraId="7899A965" w14:textId="77777777" w:rsidR="0058632D" w:rsidRDefault="0058632D" w:rsidP="0058632D">
      <w:pPr>
        <w:rPr>
          <w:rFonts w:ascii="Calibri" w:hAnsi="Calibri" w:cs="Arial"/>
          <w:sz w:val="22"/>
          <w:szCs w:val="22"/>
        </w:rPr>
      </w:pPr>
    </w:p>
    <w:p w14:paraId="3A0482E0" w14:textId="77777777" w:rsidR="0058632D" w:rsidRPr="00082356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u w:val="single"/>
        </w:rPr>
      </w:pPr>
      <w:r w:rsidRPr="00082356">
        <w:rPr>
          <w:rFonts w:ascii="Calibri" w:hAnsi="Calibri" w:cs="Arial"/>
          <w:sz w:val="22"/>
          <w:szCs w:val="22"/>
          <w:u w:val="single"/>
        </w:rPr>
        <w:t>The tax</w:t>
      </w:r>
    </w:p>
    <w:p w14:paraId="5A1D9687" w14:textId="77777777" w:rsidR="0058632D" w:rsidRPr="00082356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082356">
        <w:rPr>
          <w:rFonts w:ascii="Calibri" w:hAnsi="Calibri" w:cs="Arial"/>
          <w:sz w:val="22"/>
          <w:szCs w:val="22"/>
        </w:rPr>
        <w:t>Do you drink soft drinks/fizzy drinks?</w:t>
      </w:r>
    </w:p>
    <w:p w14:paraId="3C249A00" w14:textId="77777777" w:rsidR="0058632D" w:rsidRPr="00C23C62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C23C62">
        <w:rPr>
          <w:rFonts w:ascii="Calibri" w:hAnsi="Calibri" w:cs="Arial"/>
          <w:b/>
          <w:sz w:val="22"/>
          <w:szCs w:val="22"/>
        </w:rPr>
        <w:t>Do you know there is a tax on fizzy drinks that started in 2018?</w:t>
      </w:r>
    </w:p>
    <w:p w14:paraId="6334CD7C" w14:textId="77777777" w:rsidR="0058632D" w:rsidRPr="00C23C62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C23C62">
        <w:rPr>
          <w:rFonts w:ascii="Calibri" w:hAnsi="Calibri" w:cs="Arial"/>
          <w:b/>
          <w:sz w:val="22"/>
          <w:szCs w:val="22"/>
        </w:rPr>
        <w:t>What do you think about the tax?</w:t>
      </w:r>
    </w:p>
    <w:p w14:paraId="7BBC05EE" w14:textId="77777777" w:rsidR="0058632D" w:rsidRPr="00C23C62" w:rsidRDefault="0058632D" w:rsidP="0058632D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C23C62">
        <w:rPr>
          <w:rFonts w:ascii="Calibri" w:hAnsi="Calibri" w:cs="Arial"/>
          <w:b/>
          <w:sz w:val="22"/>
          <w:szCs w:val="22"/>
        </w:rPr>
        <w:t>Do you know why the government started the tax?</w:t>
      </w:r>
    </w:p>
    <w:p w14:paraId="773C6D46" w14:textId="77777777" w:rsidR="00BC0376" w:rsidRDefault="00BC0376" w:rsidP="0058632D"/>
    <w:sectPr w:rsidR="00BC0376" w:rsidSect="00BC0376">
      <w:footerReference w:type="even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484F4" w14:textId="77777777" w:rsidR="00853567" w:rsidRDefault="00853567" w:rsidP="0058632D">
      <w:r>
        <w:separator/>
      </w:r>
    </w:p>
  </w:endnote>
  <w:endnote w:type="continuationSeparator" w:id="0">
    <w:p w14:paraId="227021F6" w14:textId="77777777" w:rsidR="00853567" w:rsidRDefault="00853567" w:rsidP="0058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6FA5" w14:textId="77777777" w:rsidR="001F7075" w:rsidRDefault="001F7075" w:rsidP="001F70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31FCBC" w14:textId="77777777" w:rsidR="001F7075" w:rsidRDefault="001F7075" w:rsidP="005863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99DF" w14:textId="77777777" w:rsidR="001F7075" w:rsidRDefault="001F7075" w:rsidP="001F707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4B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A2C8EB" w14:textId="77777777" w:rsidR="001F7075" w:rsidRDefault="001F7075" w:rsidP="005863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C6C13" w14:textId="77777777" w:rsidR="00853567" w:rsidRDefault="00853567" w:rsidP="0058632D">
      <w:r>
        <w:separator/>
      </w:r>
    </w:p>
  </w:footnote>
  <w:footnote w:type="continuationSeparator" w:id="0">
    <w:p w14:paraId="27C29449" w14:textId="77777777" w:rsidR="00853567" w:rsidRDefault="00853567" w:rsidP="00586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32D"/>
    <w:rsid w:val="00016FD3"/>
    <w:rsid w:val="001F7075"/>
    <w:rsid w:val="00240B18"/>
    <w:rsid w:val="00271CC2"/>
    <w:rsid w:val="00473B50"/>
    <w:rsid w:val="004D206E"/>
    <w:rsid w:val="0058632D"/>
    <w:rsid w:val="007F0B76"/>
    <w:rsid w:val="007F7B39"/>
    <w:rsid w:val="00853567"/>
    <w:rsid w:val="00906424"/>
    <w:rsid w:val="00A54277"/>
    <w:rsid w:val="00A6521B"/>
    <w:rsid w:val="00AC470E"/>
    <w:rsid w:val="00AF06A8"/>
    <w:rsid w:val="00BC0376"/>
    <w:rsid w:val="00C23C62"/>
    <w:rsid w:val="00CA7E35"/>
    <w:rsid w:val="00CE0BAF"/>
    <w:rsid w:val="00CE5124"/>
    <w:rsid w:val="00D74B57"/>
    <w:rsid w:val="00F7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30BE6E"/>
  <w14:defaultImageDpi w14:val="300"/>
  <w15:docId w15:val="{C011427F-E074-412A-89EB-9460D7AD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32D"/>
    <w:rPr>
      <w:rFonts w:ascii="Cambria" w:eastAsia="MS Mincho" w:hAnsi="Cambria" w:cs="Times New Roman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63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632D"/>
    <w:rPr>
      <w:rFonts w:ascii="Cambria" w:eastAsia="MS Mincho" w:hAnsi="Cambria" w:cs="Times New Roman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5863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632D"/>
    <w:rPr>
      <w:rFonts w:ascii="Cambria" w:eastAsia="MS Mincho" w:hAnsi="Cambria" w:cs="Times New Roman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58632D"/>
  </w:style>
  <w:style w:type="paragraph" w:styleId="CommentText">
    <w:name w:val="annotation text"/>
    <w:basedOn w:val="Normal"/>
    <w:link w:val="CommentTextChar"/>
    <w:uiPriority w:val="99"/>
    <w:unhideWhenUsed/>
    <w:rsid w:val="00271CC2"/>
  </w:style>
  <w:style w:type="character" w:customStyle="1" w:styleId="CommentTextChar">
    <w:name w:val="Comment Text Char"/>
    <w:basedOn w:val="DefaultParagraphFont"/>
    <w:link w:val="CommentText"/>
    <w:uiPriority w:val="99"/>
    <w:rsid w:val="00271CC2"/>
    <w:rPr>
      <w:rFonts w:ascii="Cambria" w:eastAsia="MS Mincho" w:hAnsi="Cambria" w:cs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Graff</dc:creator>
  <cp:keywords/>
  <dc:description/>
  <cp:lastModifiedBy>Janet Seeley</cp:lastModifiedBy>
  <cp:revision>2</cp:revision>
  <dcterms:created xsi:type="dcterms:W3CDTF">2026-01-18T06:37:00Z</dcterms:created>
  <dcterms:modified xsi:type="dcterms:W3CDTF">2026-01-18T06:37:00Z</dcterms:modified>
</cp:coreProperties>
</file>